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"/>
        <w:gridCol w:w="768"/>
        <w:gridCol w:w="851"/>
        <w:gridCol w:w="1479"/>
        <w:gridCol w:w="671"/>
        <w:gridCol w:w="851"/>
        <w:gridCol w:w="1322"/>
        <w:gridCol w:w="671"/>
        <w:gridCol w:w="851"/>
        <w:gridCol w:w="1814"/>
        <w:gridCol w:w="671"/>
        <w:gridCol w:w="851"/>
        <w:gridCol w:w="1312"/>
        <w:gridCol w:w="671"/>
        <w:gridCol w:w="851"/>
        <w:gridCol w:w="1269"/>
        <w:gridCol w:w="926"/>
        <w:gridCol w:w="8"/>
      </w:tblGrid>
      <w:tr w:rsidR="00E8763C" w14:paraId="78047900" w14:textId="77777777" w:rsidTr="00562E23">
        <w:trPr>
          <w:gridBefore w:val="1"/>
          <w:wBefore w:w="9" w:type="dxa"/>
        </w:trPr>
        <w:tc>
          <w:tcPr>
            <w:tcW w:w="15837" w:type="dxa"/>
            <w:gridSpan w:val="1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9692C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31"/>
                <w:szCs w:val="31"/>
              </w:rPr>
              <w:t>PRIJEDIPLOMSKI STUDIJ SESTRINSTVO 3. GODINA</w:t>
            </w:r>
          </w:p>
        </w:tc>
      </w:tr>
      <w:tr w:rsidR="00E8763C" w14:paraId="641D6396" w14:textId="77777777" w:rsidTr="00136D58">
        <w:trPr>
          <w:gridAfter w:val="1"/>
          <w:wAfter w:w="8" w:type="dxa"/>
          <w:cantSplit/>
          <w:tblHeader/>
        </w:trPr>
        <w:tc>
          <w:tcPr>
            <w:tcW w:w="777" w:type="dxa"/>
            <w:gridSpan w:val="2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D1F0F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Tjedan</w:t>
            </w:r>
          </w:p>
        </w:tc>
        <w:tc>
          <w:tcPr>
            <w:tcW w:w="3001" w:type="dxa"/>
            <w:gridSpan w:val="3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D5505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Ponedjeljak</w:t>
            </w:r>
          </w:p>
        </w:tc>
        <w:tc>
          <w:tcPr>
            <w:tcW w:w="2844" w:type="dxa"/>
            <w:gridSpan w:val="3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3811A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Utorak</w:t>
            </w:r>
          </w:p>
        </w:tc>
        <w:tc>
          <w:tcPr>
            <w:tcW w:w="3336" w:type="dxa"/>
            <w:gridSpan w:val="3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CC8594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Srijeda</w:t>
            </w:r>
          </w:p>
        </w:tc>
        <w:tc>
          <w:tcPr>
            <w:tcW w:w="2834" w:type="dxa"/>
            <w:gridSpan w:val="3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D7561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Četvrtak</w:t>
            </w:r>
          </w:p>
        </w:tc>
        <w:tc>
          <w:tcPr>
            <w:tcW w:w="3046" w:type="dxa"/>
            <w:gridSpan w:val="3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CD252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Petak</w:t>
            </w:r>
          </w:p>
        </w:tc>
      </w:tr>
      <w:tr w:rsidR="00E8763C" w14:paraId="1A514709" w14:textId="77777777" w:rsidTr="00136D58">
        <w:trPr>
          <w:gridAfter w:val="1"/>
          <w:wAfter w:w="8" w:type="dxa"/>
          <w:cantSplit/>
          <w:tblHeader/>
        </w:trPr>
        <w:tc>
          <w:tcPr>
            <w:tcW w:w="777" w:type="dxa"/>
            <w:gridSpan w:val="2"/>
            <w:tcBorders>
              <w:top w:val="none" w:sz="0" w:space="0" w:color="FFFFFF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825C7D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30FEF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Vrijeme</w:t>
            </w:r>
          </w:p>
        </w:tc>
        <w:tc>
          <w:tcPr>
            <w:tcW w:w="14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76272C92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Predmet</w:t>
            </w: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E5DAB1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Dvorana</w:t>
            </w: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03A9AB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Vrijeme</w:t>
            </w:r>
          </w:p>
        </w:tc>
        <w:tc>
          <w:tcPr>
            <w:tcW w:w="132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90D825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Predmet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C0C0CE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Dvorana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B195FA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Vrijeme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343F5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Predmet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E2C0F4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Dvorana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113E44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Vrijeme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8E6037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Predmet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0DE996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Dvorana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C6DD89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Vrijeme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2D9388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Predmet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3B7D2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819C2D" w14:textId="77777777" w:rsidR="00E8763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Dvorana</w:t>
            </w:r>
          </w:p>
        </w:tc>
      </w:tr>
      <w:tr w:rsidR="00E8763C" w14:paraId="6D230B3B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1EF232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01.10.-04.10.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E3E68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7ECF83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FC41E8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7943E3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E36C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F9406D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2942EE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F97A2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D11FC2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BC48A5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3B9C63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EB4F85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5654B7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FCE18C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659571" w14:textId="77777777" w:rsidR="00E8763C" w:rsidRDefault="00E8763C">
            <w:pPr>
              <w:keepLines/>
              <w:jc w:val="center"/>
            </w:pPr>
          </w:p>
        </w:tc>
      </w:tr>
      <w:tr w:rsidR="00E8763C" w14:paraId="732BA325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72C7F2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D964F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712C373A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4FA6E1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C1D47D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19594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D42442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FDB7C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13DFEA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81F2DD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F06D8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637E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5C666C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229A9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94E594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38268C" w14:textId="77777777" w:rsidR="00E8763C" w:rsidRDefault="00E8763C">
            <w:pPr>
              <w:keepLines/>
              <w:jc w:val="center"/>
            </w:pPr>
          </w:p>
        </w:tc>
      </w:tr>
      <w:tr w:rsidR="00E8763C" w14:paraId="427CE51C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1EBDEC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05.10.–11.10.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8EDC2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3E762263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213FE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95E3EC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5596BF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84F834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329C0F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99DBF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9725E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C56AD9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A0D37B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DE0EEC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EF2350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A9B04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9B1F5" w14:textId="77777777" w:rsidR="00E8763C" w:rsidRDefault="00E8763C">
            <w:pPr>
              <w:keepLines/>
              <w:jc w:val="center"/>
            </w:pPr>
          </w:p>
        </w:tc>
      </w:tr>
      <w:tr w:rsidR="00E8763C" w14:paraId="4AB31298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6E4C98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D52DD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68E0B47C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78EED6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6F4FE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14:30-17:30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59015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Kirurgija, traumatologija i ortopedija (P) Puljiz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948DA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0B9BA9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5F6142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30A0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447B59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3CBFC6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602D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F7F23B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14B2A7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1675D3" w14:textId="77777777" w:rsidR="00E8763C" w:rsidRDefault="00E8763C">
            <w:pPr>
              <w:keepLines/>
              <w:jc w:val="center"/>
            </w:pPr>
          </w:p>
        </w:tc>
      </w:tr>
      <w:tr w:rsidR="00E8763C" w14:paraId="0DD69FDC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DD1D45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12.10.–18.10.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B8C7EC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56DA52C5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A62596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FCB30C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6DBF1C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49504A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9A0CC9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9560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974B8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393802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686E2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1163FE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35E397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68C2F1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0B5C09" w14:textId="77777777" w:rsidR="00E8763C" w:rsidRDefault="00E8763C">
            <w:pPr>
              <w:keepLines/>
              <w:jc w:val="center"/>
            </w:pPr>
          </w:p>
        </w:tc>
      </w:tr>
      <w:tr w:rsidR="00E8763C" w14:paraId="34030D78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DBF858C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7348C4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5CBB5940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BC21F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2D8E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15:00-18:00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723B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u kući (P+S) Mrzljak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E2774E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7B1E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15:00-18:00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41624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u kući (P+S) Mrzljak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63484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D1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9B95F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92D9C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4760B5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55F1F2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FA3DD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E0BAF" w14:textId="77777777" w:rsidR="00E8763C" w:rsidRDefault="00E8763C">
            <w:pPr>
              <w:keepLines/>
              <w:jc w:val="center"/>
            </w:pPr>
          </w:p>
        </w:tc>
      </w:tr>
      <w:tr w:rsidR="00E8763C" w14:paraId="702A162D" w14:textId="77777777" w:rsidTr="00136D58">
        <w:trPr>
          <w:gridAfter w:val="1"/>
          <w:wAfter w:w="8" w:type="dxa"/>
          <w:cantSplit/>
          <w:trHeight w:val="114"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2886B6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19.10.–25.10.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C4F751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C50BA5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A56C2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AF0333" w14:textId="4CB4354E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ABA9C" w14:textId="7BDF9DC3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75A88B" w14:textId="4627B1DF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CFCD56" w14:textId="4626EED0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54B5C" w14:textId="55C3D304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8F0A7" w14:textId="75C6BA96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A4DD2F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C6157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33315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8BF5B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D1DD5A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590A0" w14:textId="77777777" w:rsidR="00E8763C" w:rsidRDefault="00E8763C">
            <w:pPr>
              <w:keepLines/>
              <w:jc w:val="center"/>
            </w:pPr>
          </w:p>
        </w:tc>
      </w:tr>
      <w:tr w:rsidR="00E8763C" w14:paraId="21B546EA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A1A433" w14:textId="77777777" w:rsidR="00E8763C" w:rsidRDefault="00E8763C"/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25091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16:00-20:20</w:t>
            </w:r>
          </w:p>
        </w:tc>
        <w:tc>
          <w:tcPr>
            <w:tcW w:w="1479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CDA01DB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Anesteziologija, </w:t>
            </w:r>
            <w:proofErr w:type="spellStart"/>
            <w:r>
              <w:rPr>
                <w:sz w:val="15"/>
                <w:szCs w:val="15"/>
              </w:rPr>
              <w:t>reanimatologija</w:t>
            </w:r>
            <w:proofErr w:type="spellEnd"/>
            <w:r>
              <w:rPr>
                <w:sz w:val="15"/>
                <w:szCs w:val="15"/>
              </w:rPr>
              <w:t xml:space="preserve"> i intenzivno liječenje (P) Magdić Turković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86143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C32E4B" w14:textId="575A6C40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</w:t>
            </w:r>
            <w:r w:rsidR="00562E23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:00-</w:t>
            </w:r>
            <w:r w:rsidR="00562E23">
              <w:rPr>
                <w:sz w:val="15"/>
                <w:szCs w:val="15"/>
              </w:rPr>
              <w:t>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D3CDAE" w14:textId="341FE1D7" w:rsidR="00E8763C" w:rsidRDefault="00562E23">
            <w:pPr>
              <w:keepLines/>
              <w:jc w:val="center"/>
            </w:pPr>
            <w:r w:rsidRPr="00562E23">
              <w:rPr>
                <w:sz w:val="15"/>
                <w:szCs w:val="15"/>
              </w:rPr>
              <w:t>Zdravstvena njega u kući (P+S) Mrzljak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8695A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27206C" w14:textId="66D43373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</w:t>
            </w:r>
            <w:r w:rsidR="00562E23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:00-21:00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3AE65" w14:textId="548324C8" w:rsidR="00E8763C" w:rsidRDefault="00562E23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odraslih II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162665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BB208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799F5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3B768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FFFDF5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E4625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95BE61" w14:textId="77777777" w:rsidR="00E8763C" w:rsidRDefault="00E8763C">
            <w:pPr>
              <w:keepLines/>
              <w:jc w:val="center"/>
            </w:pPr>
          </w:p>
        </w:tc>
      </w:tr>
      <w:tr w:rsidR="00E8763C" w14:paraId="136F1ED9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6E30E9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26.10.–01.11.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573370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645D0C87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B683C3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E9BF2F" w14:textId="091CC5D5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5844C5" w14:textId="084CE5E9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52F31D" w14:textId="67321B44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45663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15:00-18:45</w:t>
            </w: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6E4AA8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u kući (P+S) Mrzljak</w:t>
            </w: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2D53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2B6692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0AA79C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CEAD4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59BB14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AD5F8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F4D8D" w14:textId="77777777" w:rsidR="00E8763C" w:rsidRDefault="00E8763C">
            <w:pPr>
              <w:keepLines/>
              <w:jc w:val="center"/>
            </w:pPr>
          </w:p>
        </w:tc>
      </w:tr>
      <w:tr w:rsidR="00E8763C" w14:paraId="5631AB2A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FF31CA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5ECB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15:00-19:20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6F8377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Anesteziologija, </w:t>
            </w:r>
            <w:proofErr w:type="spellStart"/>
            <w:r>
              <w:rPr>
                <w:sz w:val="15"/>
                <w:szCs w:val="15"/>
              </w:rPr>
              <w:t>reanimatologija</w:t>
            </w:r>
            <w:proofErr w:type="spellEnd"/>
            <w:r>
              <w:rPr>
                <w:sz w:val="15"/>
                <w:szCs w:val="15"/>
              </w:rPr>
              <w:t xml:space="preserve"> i intenzivno liječenje (P) Magdić Turković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74FFD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889222" w14:textId="4C69A938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</w:t>
            </w:r>
            <w:r w:rsidR="002D4212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:00-1</w:t>
            </w:r>
            <w:r w:rsidR="002D4212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:</w:t>
            </w:r>
            <w:r w:rsidR="002D4212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AFBE4" w14:textId="03D3961A" w:rsidR="00E8763C" w:rsidRDefault="002D4212">
            <w:pPr>
              <w:keepLines/>
              <w:jc w:val="center"/>
            </w:pPr>
            <w:r w:rsidRPr="002D4212">
              <w:rPr>
                <w:sz w:val="15"/>
                <w:szCs w:val="15"/>
              </w:rPr>
              <w:t>Zdravstvena njega u kući (P+S) Mrzljak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E35FE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A14C8" w14:textId="5085A571" w:rsidR="00E8763C" w:rsidRPr="00562E23" w:rsidRDefault="00562E23">
            <w:pPr>
              <w:keepLines/>
              <w:jc w:val="center"/>
              <w:rPr>
                <w:sz w:val="14"/>
                <w:szCs w:val="14"/>
              </w:rPr>
            </w:pPr>
            <w:r w:rsidRPr="00562E23">
              <w:rPr>
                <w:sz w:val="14"/>
                <w:szCs w:val="14"/>
              </w:rPr>
              <w:t>18:45-21:00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C2FBF" w14:textId="31DF9631" w:rsidR="00E8763C" w:rsidRPr="00562E23" w:rsidRDefault="00562E23">
            <w:pPr>
              <w:keepLines/>
              <w:jc w:val="center"/>
              <w:rPr>
                <w:sz w:val="14"/>
                <w:szCs w:val="14"/>
              </w:rPr>
            </w:pPr>
            <w:r w:rsidRPr="00562E23">
              <w:rPr>
                <w:sz w:val="14"/>
                <w:szCs w:val="14"/>
              </w:rPr>
              <w:t>Zdravstvena njega odraslih II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08C3A" w14:textId="11BEDE46" w:rsidR="00E8763C" w:rsidRDefault="00562E23">
            <w:pPr>
              <w:keepLines/>
              <w:jc w:val="center"/>
            </w:pPr>
            <w:r w:rsidRPr="00562E23">
              <w:rPr>
                <w:sz w:val="16"/>
                <w:szCs w:val="16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805EBD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F786A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7B48BC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2200E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45EB4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1D9EA" w14:textId="77777777" w:rsidR="00E8763C" w:rsidRDefault="00E8763C">
            <w:pPr>
              <w:keepLines/>
              <w:jc w:val="center"/>
            </w:pPr>
          </w:p>
        </w:tc>
      </w:tr>
      <w:tr w:rsidR="00E8763C" w14:paraId="7A64A662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05D33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02.11.–08.11.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84396E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209C0AE1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5A0C05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8BCAB9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CE9C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2726F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7CC3B2" w14:textId="68E3E71E" w:rsidR="00E8763C" w:rsidRDefault="00136D58">
            <w:pPr>
              <w:keepLines/>
              <w:jc w:val="center"/>
            </w:pPr>
            <w:r w:rsidRPr="00136D58">
              <w:rPr>
                <w:sz w:val="16"/>
                <w:szCs w:val="16"/>
              </w:rPr>
              <w:t>08:00-15:00</w:t>
            </w: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6C666C" w14:textId="49E77EAD" w:rsidR="00E8763C" w:rsidRDefault="00136D58">
            <w:pPr>
              <w:keepLines/>
              <w:jc w:val="center"/>
            </w:pPr>
            <w:r w:rsidRPr="00136D58">
              <w:rPr>
                <w:sz w:val="16"/>
                <w:szCs w:val="16"/>
              </w:rPr>
              <w:t xml:space="preserve">Anesteziologija, </w:t>
            </w:r>
            <w:proofErr w:type="spellStart"/>
            <w:r w:rsidRPr="00136D58">
              <w:rPr>
                <w:sz w:val="16"/>
                <w:szCs w:val="16"/>
              </w:rPr>
              <w:t>reanimatologija</w:t>
            </w:r>
            <w:proofErr w:type="spellEnd"/>
            <w:r w:rsidRPr="00136D58">
              <w:rPr>
                <w:sz w:val="16"/>
                <w:szCs w:val="16"/>
              </w:rPr>
              <w:t xml:space="preserve"> i intenzivno liječenje (V)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A20025" w14:textId="1990CC49" w:rsidR="00E8763C" w:rsidRDefault="00136D58">
            <w:pPr>
              <w:keepLines/>
              <w:jc w:val="center"/>
            </w:pPr>
            <w:r>
              <w:t>A2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EC6D26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241F40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FA8EC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905B4D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B4C4D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7AE9B6" w14:textId="77777777" w:rsidR="00E8763C" w:rsidRDefault="00E8763C">
            <w:pPr>
              <w:keepLines/>
              <w:jc w:val="center"/>
            </w:pPr>
          </w:p>
        </w:tc>
      </w:tr>
      <w:tr w:rsidR="00E8763C" w14:paraId="4BA958B8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4FF172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EE4EF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16:00-20:00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459696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Anesteziologija, </w:t>
            </w:r>
            <w:proofErr w:type="spellStart"/>
            <w:r>
              <w:rPr>
                <w:sz w:val="15"/>
                <w:szCs w:val="15"/>
              </w:rPr>
              <w:t>reanimatologija</w:t>
            </w:r>
            <w:proofErr w:type="spellEnd"/>
            <w:r>
              <w:rPr>
                <w:sz w:val="15"/>
                <w:szCs w:val="15"/>
              </w:rPr>
              <w:t xml:space="preserve"> i intenzivno liječenje (P) </w:t>
            </w:r>
            <w:proofErr w:type="spellStart"/>
            <w:r>
              <w:rPr>
                <w:sz w:val="15"/>
                <w:szCs w:val="15"/>
              </w:rPr>
              <w:t>Vinceljak</w:t>
            </w:r>
            <w:proofErr w:type="spellEnd"/>
            <w:r>
              <w:rPr>
                <w:sz w:val="15"/>
                <w:szCs w:val="15"/>
              </w:rPr>
              <w:t>/</w:t>
            </w:r>
            <w:proofErr w:type="spellStart"/>
            <w:r>
              <w:rPr>
                <w:sz w:val="15"/>
                <w:szCs w:val="15"/>
              </w:rPr>
              <w:t>Darapi</w:t>
            </w:r>
            <w:proofErr w:type="spellEnd"/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D59F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0AEB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15:00-20:15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9AC06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D3EBD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A4D7A" w14:textId="00F04B59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</w:t>
            </w:r>
            <w:r w:rsidR="00562E23">
              <w:rPr>
                <w:sz w:val="15"/>
                <w:szCs w:val="15"/>
              </w:rPr>
              <w:t>21:00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4AFCA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odraslih II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CBDA34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7ECB92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448DF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C92FD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1FE294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442C78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6AD63B" w14:textId="77777777" w:rsidR="00E8763C" w:rsidRDefault="00E8763C">
            <w:pPr>
              <w:keepLines/>
              <w:jc w:val="center"/>
            </w:pPr>
          </w:p>
        </w:tc>
      </w:tr>
      <w:tr w:rsidR="00E8763C" w14:paraId="5D41514D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BD6907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09.11.–15.11.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7317C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14:30-17:30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D62CAE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Kirurgija, traumatologija i ortopedija (P) Puljiz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1016C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46B5F9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FD798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E964B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89E4C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FDCEE8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F77984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D919F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C86457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E46CD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AF2794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8E0B0C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A7A43" w14:textId="77777777" w:rsidR="00E8763C" w:rsidRDefault="00E8763C">
            <w:pPr>
              <w:keepLines/>
              <w:jc w:val="center"/>
            </w:pPr>
          </w:p>
        </w:tc>
      </w:tr>
      <w:tr w:rsidR="00E8763C" w14:paraId="5C363A2E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D8E5A5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EEA94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17:30-20:30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2E10DCB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DAE81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0738F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15:00-20:15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12E73" w14:textId="39A5D98B" w:rsidR="00E8763C" w:rsidRDefault="00136D58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Anesteziologija, </w:t>
            </w:r>
            <w:proofErr w:type="spellStart"/>
            <w:r>
              <w:rPr>
                <w:sz w:val="15"/>
                <w:szCs w:val="15"/>
              </w:rPr>
              <w:t>reanimatologija</w:t>
            </w:r>
            <w:proofErr w:type="spellEnd"/>
            <w:r>
              <w:rPr>
                <w:sz w:val="15"/>
                <w:szCs w:val="15"/>
              </w:rPr>
              <w:t xml:space="preserve"> i intenzivno liječenje (V)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FFDFFF" w14:textId="3CB954C3" w:rsidR="00E8763C" w:rsidRDefault="00136D58">
            <w:pPr>
              <w:keepLines/>
              <w:jc w:val="center"/>
            </w:pPr>
            <w:r>
              <w:rPr>
                <w:sz w:val="15"/>
                <w:szCs w:val="15"/>
              </w:rPr>
              <w:t>A2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411AE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16:00-19:45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B1943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Oftalmologija (P) Prpić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8EDCD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AF10E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BE94D4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074B0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695E73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94BCD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BDD237" w14:textId="77777777" w:rsidR="00E8763C" w:rsidRDefault="00E8763C">
            <w:pPr>
              <w:keepLines/>
              <w:jc w:val="center"/>
            </w:pPr>
          </w:p>
        </w:tc>
      </w:tr>
      <w:tr w:rsidR="00E8763C" w14:paraId="12984DC0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62EB60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16.11.–22.11.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EC949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14:30-17:30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70D797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Kirurgija, traumatologija i ortopedija (P) Puljiz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F89EF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F67AE9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D6241F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48D2F" w14:textId="77777777" w:rsidR="00E8763C" w:rsidRDefault="00E8763C">
            <w:pPr>
              <w:keepLines/>
              <w:jc w:val="center"/>
            </w:pPr>
          </w:p>
        </w:tc>
        <w:tc>
          <w:tcPr>
            <w:tcW w:w="3336" w:type="dxa"/>
            <w:gridSpan w:val="3"/>
            <w:vMerge w:val="restart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90855" w14:textId="77777777" w:rsidR="00E8763C" w:rsidRDefault="00000000">
            <w:pPr>
              <w:keepLines/>
              <w:jc w:val="center"/>
            </w:pPr>
            <w:r>
              <w:rPr>
                <w:color w:val="FFFFFF"/>
                <w:sz w:val="15"/>
                <w:szCs w:val="15"/>
              </w:rPr>
              <w:t>Dan sjećanja na žrtve Domovinskog rata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190ED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01AB18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D66C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C9677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953995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CEE79C" w14:textId="77777777" w:rsidR="00E8763C" w:rsidRDefault="00E8763C">
            <w:pPr>
              <w:keepLines/>
              <w:jc w:val="center"/>
            </w:pPr>
          </w:p>
        </w:tc>
      </w:tr>
      <w:tr w:rsidR="00136D58" w14:paraId="728080F3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EB7ED0" w14:textId="77777777" w:rsidR="00136D58" w:rsidRDefault="00136D58" w:rsidP="00136D58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6CD705" w14:textId="77777777" w:rsidR="00136D58" w:rsidRDefault="00136D58" w:rsidP="00136D58">
            <w:pPr>
              <w:keepLines/>
              <w:jc w:val="center"/>
            </w:pPr>
            <w:r>
              <w:rPr>
                <w:sz w:val="15"/>
                <w:szCs w:val="15"/>
              </w:rPr>
              <w:t>17:30-20:30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A818C33" w14:textId="77777777" w:rsidR="00136D58" w:rsidRDefault="00136D58" w:rsidP="00136D58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EC288A" w14:textId="77777777" w:rsidR="00136D58" w:rsidRDefault="00136D58" w:rsidP="00136D58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DC0FD2" w14:textId="22EDCF20" w:rsidR="00136D58" w:rsidRDefault="00136D58" w:rsidP="00136D58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57D564" w14:textId="66854D27" w:rsidR="00136D58" w:rsidRDefault="00136D58" w:rsidP="00136D58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21899" w14:textId="2CF5A345" w:rsidR="00136D58" w:rsidRDefault="00136D58" w:rsidP="00136D58">
            <w:pPr>
              <w:keepLines/>
              <w:jc w:val="center"/>
            </w:pPr>
          </w:p>
        </w:tc>
        <w:tc>
          <w:tcPr>
            <w:tcW w:w="0" w:type="auto"/>
            <w:gridSpan w:val="3"/>
            <w:vMerge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</w:tcPr>
          <w:p w14:paraId="12967310" w14:textId="77777777" w:rsidR="00136D58" w:rsidRDefault="00136D58" w:rsidP="00136D58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C8D93F" w14:textId="77777777" w:rsidR="00136D58" w:rsidRDefault="00136D58" w:rsidP="00136D58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314B7" w14:textId="77777777" w:rsidR="00136D58" w:rsidRDefault="00136D58" w:rsidP="00136D58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E6741" w14:textId="77777777" w:rsidR="00136D58" w:rsidRDefault="00136D58" w:rsidP="00136D58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BF9FC" w14:textId="77777777" w:rsidR="00136D58" w:rsidRDefault="00136D58" w:rsidP="00136D58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C21C6C" w14:textId="77777777" w:rsidR="00136D58" w:rsidRDefault="00136D58" w:rsidP="00136D58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C9604F" w14:textId="77777777" w:rsidR="00136D58" w:rsidRDefault="00136D58" w:rsidP="00136D58">
            <w:pPr>
              <w:keepLines/>
              <w:jc w:val="center"/>
            </w:pPr>
          </w:p>
        </w:tc>
      </w:tr>
      <w:tr w:rsidR="00E8763C" w14:paraId="57C7997A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DFEAB4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23.11..–29.11.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3BE21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14:30-17:30</w:t>
            </w:r>
          </w:p>
        </w:tc>
        <w:tc>
          <w:tcPr>
            <w:tcW w:w="147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6F5E73D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Kirurgija, traumatologija i ortopedija (P) Puljiz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8FAC65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D560B4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BB434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6D0E6C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CF35DB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51C642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FB88D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7EC9C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CD1263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472128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FB00E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A1EF97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7139EB" w14:textId="77777777" w:rsidR="00E8763C" w:rsidRDefault="00E8763C">
            <w:pPr>
              <w:keepLines/>
              <w:jc w:val="center"/>
            </w:pPr>
          </w:p>
        </w:tc>
      </w:tr>
      <w:tr w:rsidR="00E8763C" w14:paraId="4782140B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57C480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1A1A8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17:30-20:30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5579419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D69B7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1815D9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0B2750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EFD6BE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0E1715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16:00-19:45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98553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Oftalmologija (P) Prpić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0A485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8538BF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ED1C0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218ED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18AA7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0D327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1158A2" w14:textId="77777777" w:rsidR="00E8763C" w:rsidRDefault="00E8763C">
            <w:pPr>
              <w:keepLines/>
              <w:jc w:val="center"/>
            </w:pPr>
          </w:p>
        </w:tc>
      </w:tr>
      <w:tr w:rsidR="00E8763C" w14:paraId="4DE4703D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47D7FD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30.11.–06.12.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35F7A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14:30-18:15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3869927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Kirurgija, traumatologija i ortopedija (P) Puljiz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5855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898AB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85B7F4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EEF1B1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BAFC6D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2B55F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A4B3D6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3E6AC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05045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85403F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FE9045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F189AC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3B66D3" w14:textId="77777777" w:rsidR="00E8763C" w:rsidRDefault="00E8763C">
            <w:pPr>
              <w:keepLines/>
              <w:jc w:val="center"/>
            </w:pPr>
          </w:p>
        </w:tc>
      </w:tr>
      <w:tr w:rsidR="00E8763C" w14:paraId="08E0E942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B2A7DB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DE5248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18:15-20:30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53073FD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28F0F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B16071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D9CA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007995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50FC8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15:00-20:15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7B76E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odraslih II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8C35B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F63647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8D23F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AA6938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9347AF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31E335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E651E6" w14:textId="77777777" w:rsidR="00E8763C" w:rsidRDefault="00E8763C">
            <w:pPr>
              <w:keepLines/>
              <w:jc w:val="center"/>
            </w:pPr>
          </w:p>
        </w:tc>
      </w:tr>
      <w:tr w:rsidR="00E8763C" w14:paraId="39BA2891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13077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07.12.–13.12.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8D148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14:30-18:15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D58797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Kirurgija, traumatologija i ortopedija (P) Puljiz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7E96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2BA5C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44B5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BC1704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CB9AF7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4DD83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2991F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A90C63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4CF64C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91B4A0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CB30FF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237C6E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6960F9" w14:textId="77777777" w:rsidR="00E8763C" w:rsidRDefault="00E8763C">
            <w:pPr>
              <w:keepLines/>
              <w:jc w:val="center"/>
            </w:pPr>
          </w:p>
        </w:tc>
      </w:tr>
      <w:tr w:rsidR="00E8763C" w14:paraId="2B27F5D4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B32309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53DA6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18:15-20:30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FED610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F2BD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30E39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970812" w14:textId="2FD1B1AB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</w:t>
            </w:r>
            <w:r w:rsidR="00C65776">
              <w:rPr>
                <w:sz w:val="15"/>
                <w:szCs w:val="15"/>
              </w:rPr>
              <w:t>izlzlč</w:t>
            </w:r>
            <w:r>
              <w:rPr>
                <w:sz w:val="15"/>
                <w:szCs w:val="15"/>
              </w:rPr>
              <w:t>og</w:t>
            </w:r>
            <w:proofErr w:type="spellEnd"/>
            <w:r>
              <w:rPr>
                <w:sz w:val="15"/>
                <w:szCs w:val="15"/>
              </w:rPr>
              <w:t xml:space="preserve"> rada u sestrinstvu (P)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1D5EA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A1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C4E46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15:00-20:15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7B95B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odraslih II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2C6EC4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A23FD4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776DC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(P)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BB22E4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A1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365620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2E689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A2F899" w14:textId="77777777" w:rsidR="00E8763C" w:rsidRDefault="00E8763C">
            <w:pPr>
              <w:keepLines/>
              <w:jc w:val="center"/>
            </w:pPr>
          </w:p>
        </w:tc>
      </w:tr>
      <w:tr w:rsidR="00E8763C" w14:paraId="60A2CD97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0E7D63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14.12.–20.12.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ED21B8" w14:textId="643A81CC" w:rsidR="00E8763C" w:rsidRDefault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15:00-16:30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133791E" w14:textId="61ED93CF" w:rsidR="00E8763C" w:rsidRDefault="00542A9B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A559A" w14:textId="77DF08FC" w:rsidR="00E8763C" w:rsidRDefault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72EFC0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648DDD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A32D87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167080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E6E440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CF2791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2DC7FC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DCE02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51D2A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C8017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AD629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36BAA3" w14:textId="77777777" w:rsidR="00E8763C" w:rsidRDefault="00E8763C">
            <w:pPr>
              <w:keepLines/>
              <w:jc w:val="center"/>
            </w:pPr>
          </w:p>
        </w:tc>
      </w:tr>
      <w:tr w:rsidR="00E8763C" w14:paraId="1C16D009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B5F38B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4D0598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16:30-20:15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8DC79DB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Zdravstvena njega osoba s posebnim potrebama (P) </w:t>
            </w:r>
            <w:proofErr w:type="spellStart"/>
            <w:r>
              <w:rPr>
                <w:sz w:val="15"/>
                <w:szCs w:val="15"/>
              </w:rPr>
              <w:t>Kundrata</w:t>
            </w:r>
            <w:proofErr w:type="spellEnd"/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3B6DA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EB3248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F4C2FB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(P)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E8F45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A1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F1BF2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15:00-20:15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3F6BE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odraslih II (P) Cepetić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1C296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C569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39FD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(P)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8275E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A1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B0B53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1E689D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01372" w14:textId="77777777" w:rsidR="00E8763C" w:rsidRDefault="00E8763C">
            <w:pPr>
              <w:keepLines/>
              <w:jc w:val="center"/>
            </w:pPr>
          </w:p>
        </w:tc>
      </w:tr>
      <w:tr w:rsidR="00542A9B" w14:paraId="45208849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37B805" w14:textId="77777777" w:rsidR="00542A9B" w:rsidRDefault="00542A9B" w:rsidP="00542A9B">
            <w:pPr>
              <w:keepLines/>
              <w:jc w:val="center"/>
            </w:pPr>
            <w:r>
              <w:rPr>
                <w:sz w:val="14"/>
                <w:szCs w:val="14"/>
              </w:rPr>
              <w:t>21.12.–27.12.</w:t>
            </w: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9B6DFC" w14:textId="478F1B05" w:rsidR="00542A9B" w:rsidRDefault="00542A9B" w:rsidP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15:00-16:30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BD7320A" w14:textId="580C5D6A" w:rsidR="00542A9B" w:rsidRDefault="00542A9B" w:rsidP="00542A9B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A78D24" w14:textId="6D689A19" w:rsidR="00542A9B" w:rsidRDefault="00542A9B" w:rsidP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DE59F2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2D77C6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58BF1E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A8DA15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C33EF5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5302FE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6706A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31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35772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AE6815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DBEC42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0378EB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429A25" w14:textId="77777777" w:rsidR="00542A9B" w:rsidRDefault="00542A9B" w:rsidP="00542A9B">
            <w:pPr>
              <w:keepLines/>
              <w:jc w:val="center"/>
            </w:pPr>
          </w:p>
        </w:tc>
      </w:tr>
      <w:tr w:rsidR="00E8763C" w14:paraId="510A2176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192254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6A0C5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16:30-20:15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1F927E8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Zdravstvena njega osoba s posebnim potrebama (P) </w:t>
            </w:r>
            <w:proofErr w:type="spellStart"/>
            <w:r>
              <w:rPr>
                <w:sz w:val="15"/>
                <w:szCs w:val="15"/>
              </w:rPr>
              <w:t>Kundrata</w:t>
            </w:r>
            <w:proofErr w:type="spellEnd"/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0C0C0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3566D8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7363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(P)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A7122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A1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71256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4F78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899DDB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A1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79DF42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6B4D4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03F84B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590F77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3273E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F53549" w14:textId="77777777" w:rsidR="00E8763C" w:rsidRDefault="00E8763C">
            <w:pPr>
              <w:keepLines/>
              <w:jc w:val="center"/>
            </w:pPr>
          </w:p>
        </w:tc>
      </w:tr>
      <w:tr w:rsidR="00E8763C" w14:paraId="50C22BF3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293F2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27.12.-03.01.</w:t>
            </w: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269DB" w14:textId="77777777" w:rsidR="00E8763C" w:rsidRDefault="00E8763C">
            <w:pPr>
              <w:keepLines/>
            </w:pPr>
          </w:p>
        </w:tc>
        <w:tc>
          <w:tcPr>
            <w:tcW w:w="147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3E03C037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F1C6AA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5F2294" w14:textId="77777777" w:rsidR="00E8763C" w:rsidRDefault="00E8763C">
            <w:pPr>
              <w:keepLines/>
            </w:pPr>
          </w:p>
        </w:tc>
        <w:tc>
          <w:tcPr>
            <w:tcW w:w="132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BE51CB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54C446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FA57A6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0120DA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5EF60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CD1C8D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CD4F00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5C7D8E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498029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C67AFE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690A6F" w14:textId="77777777" w:rsidR="00E8763C" w:rsidRDefault="00E8763C">
            <w:pPr>
              <w:keepLines/>
            </w:pPr>
          </w:p>
        </w:tc>
      </w:tr>
      <w:tr w:rsidR="00E8763C" w14:paraId="095C0387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41CEB22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559BC" w14:textId="77777777" w:rsidR="00E8763C" w:rsidRDefault="00E8763C">
            <w:pPr>
              <w:keepLines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50047BB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CCA0E2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4D0AC" w14:textId="77777777" w:rsidR="00E8763C" w:rsidRDefault="00E8763C">
            <w:pPr>
              <w:keepLines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0636C4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FE6B4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257A4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18F6A8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B8131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581FCC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C8BDA2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FD899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5633C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7CE62B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6AC48" w14:textId="77777777" w:rsidR="00E8763C" w:rsidRDefault="00E8763C">
            <w:pPr>
              <w:keepLines/>
            </w:pPr>
          </w:p>
        </w:tc>
      </w:tr>
      <w:tr w:rsidR="00E8763C" w14:paraId="7A0F358B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FFC74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04.01.-10.01.</w:t>
            </w: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84C0A3" w14:textId="77777777" w:rsidR="00E8763C" w:rsidRDefault="00E8763C">
            <w:pPr>
              <w:keepLines/>
            </w:pPr>
          </w:p>
        </w:tc>
        <w:tc>
          <w:tcPr>
            <w:tcW w:w="147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6BDF0687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0A56A9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B87B5" w14:textId="77777777" w:rsidR="00E8763C" w:rsidRDefault="00E8763C">
            <w:pPr>
              <w:keepLines/>
            </w:pPr>
          </w:p>
        </w:tc>
        <w:tc>
          <w:tcPr>
            <w:tcW w:w="132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81FD54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E0396F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0840D2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ABAEE6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619C01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AA7BCC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5C2C1B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14F056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4D5A1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9458C7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1EBB96" w14:textId="77777777" w:rsidR="00E8763C" w:rsidRDefault="00E8763C">
            <w:pPr>
              <w:keepLines/>
            </w:pPr>
          </w:p>
        </w:tc>
      </w:tr>
      <w:tr w:rsidR="00E8763C" w14:paraId="3DB8E988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485FD59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550FE2" w14:textId="77777777" w:rsidR="00E8763C" w:rsidRDefault="00E8763C">
            <w:pPr>
              <w:keepLines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14F0EB1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F381FB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CE4050" w14:textId="77777777" w:rsidR="00E8763C" w:rsidRDefault="00E8763C">
            <w:pPr>
              <w:keepLines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863DDD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02A56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652A64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80F9F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1C4A0A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511E19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FC9552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96EE3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FDD4C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79767C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C376FF" w14:textId="77777777" w:rsidR="00E8763C" w:rsidRDefault="00E8763C">
            <w:pPr>
              <w:keepLines/>
            </w:pPr>
          </w:p>
        </w:tc>
      </w:tr>
      <w:tr w:rsidR="00542A9B" w14:paraId="41AAD724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E3D886" w14:textId="77777777" w:rsidR="00542A9B" w:rsidRDefault="00542A9B" w:rsidP="00542A9B">
            <w:pPr>
              <w:keepLines/>
              <w:jc w:val="center"/>
            </w:pPr>
            <w:r>
              <w:rPr>
                <w:sz w:val="14"/>
                <w:szCs w:val="14"/>
              </w:rPr>
              <w:t>11.01.–17.01.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F68FE1" w14:textId="0EB40270" w:rsidR="00542A9B" w:rsidRDefault="00542A9B" w:rsidP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1</w:t>
            </w:r>
            <w:r w:rsidR="005055D3">
              <w:rPr>
                <w:sz w:val="16"/>
                <w:szCs w:val="16"/>
              </w:rPr>
              <w:t>4</w:t>
            </w:r>
            <w:r w:rsidRPr="00542A9B">
              <w:rPr>
                <w:sz w:val="16"/>
                <w:szCs w:val="16"/>
              </w:rPr>
              <w:t>:</w:t>
            </w:r>
            <w:r w:rsidR="005055D3">
              <w:rPr>
                <w:sz w:val="16"/>
                <w:szCs w:val="16"/>
              </w:rPr>
              <w:t>30</w:t>
            </w:r>
            <w:r w:rsidRPr="00542A9B">
              <w:rPr>
                <w:sz w:val="16"/>
                <w:szCs w:val="16"/>
              </w:rPr>
              <w:t>-16:</w:t>
            </w:r>
            <w:r w:rsidR="005055D3">
              <w:rPr>
                <w:sz w:val="16"/>
                <w:szCs w:val="16"/>
              </w:rPr>
              <w:t>15</w:t>
            </w:r>
          </w:p>
        </w:tc>
        <w:tc>
          <w:tcPr>
            <w:tcW w:w="147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71FA86AC" w14:textId="78BB3D60" w:rsidR="00542A9B" w:rsidRDefault="00542A9B" w:rsidP="00542A9B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0D6FD1" w14:textId="422E7BE5" w:rsidR="00542A9B" w:rsidRDefault="00542A9B" w:rsidP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877E2B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32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FF7E9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D679A4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0553CD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6CEDC3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EA2948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3E8806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31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F511FE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BFFF82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A0DF3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5D015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9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FCA74B" w14:textId="77777777" w:rsidR="00542A9B" w:rsidRDefault="00542A9B" w:rsidP="00542A9B">
            <w:pPr>
              <w:keepLines/>
              <w:jc w:val="center"/>
            </w:pPr>
          </w:p>
        </w:tc>
      </w:tr>
      <w:tr w:rsidR="00E8763C" w14:paraId="77BFD325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0C5353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5696D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16:30-20:15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250A3F0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Zdravstvena njega osoba s posebnim potrebama (P) </w:t>
            </w:r>
            <w:proofErr w:type="spellStart"/>
            <w:r>
              <w:rPr>
                <w:sz w:val="15"/>
                <w:szCs w:val="15"/>
              </w:rPr>
              <w:t>Kundrata</w:t>
            </w:r>
            <w:proofErr w:type="spellEnd"/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0035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2D3C1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66C7C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BB29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CFA174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19B0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47A9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EFA4AF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8D9F66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28CD05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4DFECD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4CAFA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5B9DC2" w14:textId="77777777" w:rsidR="00E8763C" w:rsidRDefault="00E8763C">
            <w:pPr>
              <w:keepLines/>
              <w:jc w:val="center"/>
            </w:pPr>
          </w:p>
        </w:tc>
      </w:tr>
      <w:tr w:rsidR="00542A9B" w14:paraId="007FC858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143113" w14:textId="77777777" w:rsidR="00542A9B" w:rsidRDefault="00542A9B" w:rsidP="00542A9B">
            <w:pPr>
              <w:keepLines/>
              <w:jc w:val="center"/>
            </w:pPr>
            <w:r>
              <w:rPr>
                <w:sz w:val="14"/>
                <w:szCs w:val="14"/>
              </w:rPr>
              <w:t>18.01.–24.01.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B587B" w14:textId="31AAB1E8" w:rsidR="00542A9B" w:rsidRDefault="00542A9B" w:rsidP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1</w:t>
            </w:r>
            <w:r w:rsidR="005055D3">
              <w:rPr>
                <w:sz w:val="16"/>
                <w:szCs w:val="16"/>
              </w:rPr>
              <w:t>4</w:t>
            </w:r>
            <w:r w:rsidRPr="00542A9B">
              <w:rPr>
                <w:sz w:val="16"/>
                <w:szCs w:val="16"/>
              </w:rPr>
              <w:t>:</w:t>
            </w:r>
            <w:r w:rsidR="005055D3">
              <w:rPr>
                <w:sz w:val="16"/>
                <w:szCs w:val="16"/>
              </w:rPr>
              <w:t>30</w:t>
            </w:r>
            <w:r w:rsidRPr="00542A9B">
              <w:rPr>
                <w:sz w:val="16"/>
                <w:szCs w:val="16"/>
              </w:rPr>
              <w:t>-16:</w:t>
            </w:r>
            <w:r w:rsidR="005055D3">
              <w:rPr>
                <w:sz w:val="16"/>
                <w:szCs w:val="16"/>
              </w:rPr>
              <w:t>15</w:t>
            </w: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426E3176" w14:textId="2E607CCF" w:rsidR="00542A9B" w:rsidRDefault="00542A9B" w:rsidP="00542A9B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starijih osoba (P) Cepetić</w:t>
            </w: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C6059" w14:textId="46A0DA2E" w:rsidR="00542A9B" w:rsidRDefault="00542A9B" w:rsidP="00542A9B">
            <w:pPr>
              <w:keepLines/>
              <w:jc w:val="center"/>
            </w:pPr>
            <w:r w:rsidRPr="00542A9B">
              <w:rPr>
                <w:sz w:val="16"/>
                <w:szCs w:val="16"/>
              </w:rPr>
              <w:t>B2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90011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43577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C3CCED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9990DD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575649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960CDB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77FB56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F1DA8C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5A1191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09FF3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4F091" w14:textId="77777777" w:rsidR="00542A9B" w:rsidRDefault="00542A9B" w:rsidP="00542A9B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DA27F" w14:textId="77777777" w:rsidR="00542A9B" w:rsidRDefault="00542A9B" w:rsidP="00542A9B">
            <w:pPr>
              <w:keepLines/>
              <w:jc w:val="center"/>
            </w:pPr>
          </w:p>
        </w:tc>
      </w:tr>
      <w:tr w:rsidR="00E8763C" w14:paraId="74F60864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358227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CEF620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16:30-20:15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6AC4F467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osoba s posebnim potrebama (S) Kurtović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E0F7E6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92FC5B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82C0A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EE5493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2F562F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0A073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C2AC8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61AD0E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8CF26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6FAF36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A16C41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C2D7F3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3530D" w14:textId="77777777" w:rsidR="00E8763C" w:rsidRDefault="00E8763C">
            <w:pPr>
              <w:keepLines/>
              <w:jc w:val="center"/>
            </w:pPr>
          </w:p>
        </w:tc>
      </w:tr>
      <w:tr w:rsidR="00E8763C" w14:paraId="6D62F6DD" w14:textId="77777777" w:rsidTr="00136D58">
        <w:trPr>
          <w:gridAfter w:val="1"/>
          <w:wAfter w:w="8" w:type="dxa"/>
          <w:cantSplit/>
        </w:trPr>
        <w:tc>
          <w:tcPr>
            <w:tcW w:w="7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ACC909" w14:textId="77777777" w:rsidR="00E8763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25.01.–31.01.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A9168B" w14:textId="77777777" w:rsidR="00E8763C" w:rsidRDefault="00E8763C">
            <w:pPr>
              <w:keepLines/>
              <w:jc w:val="center"/>
            </w:pPr>
          </w:p>
        </w:tc>
        <w:tc>
          <w:tcPr>
            <w:tcW w:w="147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59D295C8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8F7D6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D8D94E" w14:textId="77777777" w:rsidR="00E8763C" w:rsidRDefault="00E8763C">
            <w:pPr>
              <w:keepLines/>
              <w:jc w:val="center"/>
            </w:pPr>
          </w:p>
        </w:tc>
        <w:tc>
          <w:tcPr>
            <w:tcW w:w="13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57C3F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4C60EB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EDDA8" w14:textId="77777777" w:rsidR="00E8763C" w:rsidRDefault="00E8763C">
            <w:pPr>
              <w:keepLines/>
              <w:jc w:val="center"/>
            </w:pPr>
          </w:p>
        </w:tc>
        <w:tc>
          <w:tcPr>
            <w:tcW w:w="1814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FA380B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44D8CF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E5CBB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78628E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699549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0F819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8AA41C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C69585" w14:textId="77777777" w:rsidR="00E8763C" w:rsidRDefault="00E8763C">
            <w:pPr>
              <w:keepLines/>
              <w:jc w:val="center"/>
            </w:pPr>
          </w:p>
        </w:tc>
      </w:tr>
      <w:tr w:rsidR="00E8763C" w14:paraId="7AC5CCF4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A57D8A" w14:textId="77777777" w:rsidR="00E8763C" w:rsidRDefault="00E8763C"/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DD75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16:30-20:15</w:t>
            </w:r>
          </w:p>
        </w:tc>
        <w:tc>
          <w:tcPr>
            <w:tcW w:w="147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26CB3E5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Zdravstvena njega osoba s posebnim potrebama (S) Kurtović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241EC5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BD531E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3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A80C9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B8585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E2BBC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15:00-19:30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C0C522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 xml:space="preserve">Osnove </w:t>
            </w:r>
            <w:proofErr w:type="spellStart"/>
            <w:r>
              <w:rPr>
                <w:sz w:val="15"/>
                <w:szCs w:val="15"/>
              </w:rPr>
              <w:t>istraživačnog</w:t>
            </w:r>
            <w:proofErr w:type="spellEnd"/>
            <w:r>
              <w:rPr>
                <w:sz w:val="15"/>
                <w:szCs w:val="15"/>
              </w:rPr>
              <w:t xml:space="preserve"> rada u sestrinstvu (V) Kušec</w:t>
            </w: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76A51" w14:textId="77777777" w:rsidR="00E8763C" w:rsidRDefault="00000000">
            <w:pPr>
              <w:keepLines/>
              <w:jc w:val="center"/>
            </w:pPr>
            <w:r>
              <w:rPr>
                <w:sz w:val="15"/>
                <w:szCs w:val="15"/>
              </w:rPr>
              <w:t>B2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966B6A" w14:textId="77777777" w:rsidR="00E8763C" w:rsidRDefault="00E8763C">
            <w:pPr>
              <w:keepLines/>
              <w:jc w:val="center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A367A6" w14:textId="77777777" w:rsidR="00E8763C" w:rsidRDefault="00E8763C">
            <w:pPr>
              <w:keepLines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C103E" w14:textId="77777777" w:rsidR="00E8763C" w:rsidRDefault="00E8763C">
            <w:pPr>
              <w:keepLines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7D232" w14:textId="77777777" w:rsidR="00E8763C" w:rsidRDefault="00E8763C">
            <w:pPr>
              <w:keepLines/>
              <w:jc w:val="center"/>
            </w:pPr>
          </w:p>
        </w:tc>
        <w:tc>
          <w:tcPr>
            <w:tcW w:w="126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67A06E" w14:textId="77777777" w:rsidR="00E8763C" w:rsidRDefault="00E8763C">
            <w:pPr>
              <w:keepLines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274C0" w14:textId="77777777" w:rsidR="00E8763C" w:rsidRDefault="00E8763C">
            <w:pPr>
              <w:keepLines/>
              <w:jc w:val="center"/>
            </w:pPr>
          </w:p>
        </w:tc>
      </w:tr>
      <w:tr w:rsidR="00E8763C" w14:paraId="39FD64FE" w14:textId="77777777" w:rsidTr="00136D58">
        <w:trPr>
          <w:gridAfter w:val="1"/>
          <w:wAfter w:w="8" w:type="dxa"/>
          <w:cantSplit/>
        </w:trPr>
        <w:tc>
          <w:tcPr>
            <w:tcW w:w="5951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54995D" w14:textId="37009B60" w:rsidR="00E8763C" w:rsidRDefault="00000000">
            <w:pPr>
              <w:keepLines/>
            </w:pPr>
            <w:r>
              <w:t xml:space="preserve">Dvorane D1, D2, D3, D4, D5 nalaze se na </w:t>
            </w:r>
            <w:r w:rsidR="00562E23">
              <w:t>A</w:t>
            </w:r>
            <w:r>
              <w:t>dresi Moslavačka 13, Ivanić-Grad.</w:t>
            </w: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8C4DD6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30EC5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AA5123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F7A70B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D05099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0E43B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30A5CB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5527FA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EB6362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507DF7" w14:textId="77777777" w:rsidR="00E8763C" w:rsidRDefault="00E8763C">
            <w:pPr>
              <w:keepLines/>
            </w:pPr>
          </w:p>
        </w:tc>
      </w:tr>
      <w:tr w:rsidR="00E8763C" w14:paraId="559833CF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7"/>
            <w:vMerge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</w:tcPr>
          <w:p w14:paraId="49182C34" w14:textId="77777777" w:rsidR="00E8763C" w:rsidRDefault="00E8763C"/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64AF1E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9EDEC7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D539B5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139E2E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A84B36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A4429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5C829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0CC30F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A3DB28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B7D06" w14:textId="77777777" w:rsidR="00E8763C" w:rsidRDefault="00E8763C">
            <w:pPr>
              <w:keepLines/>
            </w:pPr>
          </w:p>
        </w:tc>
      </w:tr>
      <w:tr w:rsidR="00E8763C" w14:paraId="5ABE3A98" w14:textId="77777777" w:rsidTr="00136D58">
        <w:trPr>
          <w:gridAfter w:val="1"/>
          <w:wAfter w:w="8" w:type="dxa"/>
          <w:cantSplit/>
        </w:trPr>
        <w:tc>
          <w:tcPr>
            <w:tcW w:w="5951" w:type="dxa"/>
            <w:gridSpan w:val="7"/>
            <w:vMerge w:val="restart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0863DD" w14:textId="77777777" w:rsidR="00E8763C" w:rsidRDefault="00000000">
            <w:pPr>
              <w:keepLines/>
            </w:pPr>
            <w:r>
              <w:t>Dvorane A1, A2, A3, B1, B2, B3, B4 nalaze se na adresi Ulica slobode 37, Ivanić-Grad.</w:t>
            </w: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EC030F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E0DE5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A7F3EB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453D29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482FFA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655ABE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570B75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5F5894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D5EDC5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0F8DC2" w14:textId="77777777" w:rsidR="00E8763C" w:rsidRDefault="00E8763C">
            <w:pPr>
              <w:keepLines/>
            </w:pPr>
          </w:p>
        </w:tc>
      </w:tr>
      <w:tr w:rsidR="00E8763C" w14:paraId="27B2BC73" w14:textId="77777777" w:rsidTr="00136D58">
        <w:trPr>
          <w:gridAfter w:val="1"/>
          <w:wAfter w:w="8" w:type="dxa"/>
          <w:cantSplit/>
        </w:trPr>
        <w:tc>
          <w:tcPr>
            <w:tcW w:w="0" w:type="auto"/>
            <w:gridSpan w:val="7"/>
            <w:vMerge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</w:tcPr>
          <w:p w14:paraId="4EDAC15E" w14:textId="77777777" w:rsidR="00E8763C" w:rsidRDefault="00E8763C"/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391F6C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7737C4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3499E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C366C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0A92D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F6D1F4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156BC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C9281D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14B4C2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73040" w14:textId="77777777" w:rsidR="00E8763C" w:rsidRDefault="00E8763C">
            <w:pPr>
              <w:keepLines/>
            </w:pPr>
          </w:p>
        </w:tc>
      </w:tr>
      <w:tr w:rsidR="00E8763C" w14:paraId="5239917A" w14:textId="77777777" w:rsidTr="00136D58">
        <w:trPr>
          <w:gridAfter w:val="1"/>
          <w:wAfter w:w="8" w:type="dxa"/>
          <w:cantSplit/>
        </w:trPr>
        <w:tc>
          <w:tcPr>
            <w:tcW w:w="5951" w:type="dxa"/>
            <w:gridSpan w:val="7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46045" w14:textId="77777777" w:rsidR="00E8763C" w:rsidRDefault="00000000">
            <w:pPr>
              <w:keepLines/>
            </w:pPr>
            <w:r>
              <w:t>Termini iz kolegija Otorinolaringologija bit će naknadno dodani u raspored.</w:t>
            </w: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1DFE66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565E6" w14:textId="77777777" w:rsidR="00E8763C" w:rsidRDefault="00E8763C">
            <w:pPr>
              <w:keepLines/>
            </w:pP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12F00A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8F6E0D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7DA7F7" w14:textId="77777777" w:rsidR="00E8763C" w:rsidRDefault="00E8763C">
            <w:pPr>
              <w:keepLines/>
            </w:pPr>
          </w:p>
        </w:tc>
        <w:tc>
          <w:tcPr>
            <w:tcW w:w="1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A16DE6" w14:textId="77777777" w:rsidR="00E8763C" w:rsidRDefault="00E8763C">
            <w:pPr>
              <w:keepLines/>
            </w:pPr>
          </w:p>
        </w:tc>
        <w:tc>
          <w:tcPr>
            <w:tcW w:w="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01C8C0" w14:textId="77777777" w:rsidR="00E8763C" w:rsidRDefault="00E8763C">
            <w:pPr>
              <w:keepLines/>
            </w:pPr>
          </w:p>
        </w:tc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7F506E" w14:textId="77777777" w:rsidR="00E8763C" w:rsidRDefault="00E8763C">
            <w:pPr>
              <w:keepLines/>
            </w:pPr>
          </w:p>
        </w:tc>
        <w:tc>
          <w:tcPr>
            <w:tcW w:w="12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D6E45" w14:textId="77777777" w:rsidR="00E8763C" w:rsidRDefault="00E8763C">
            <w:pPr>
              <w:keepLines/>
            </w:pPr>
          </w:p>
        </w:tc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BC0C88" w14:textId="77777777" w:rsidR="00E8763C" w:rsidRDefault="00E8763C">
            <w:pPr>
              <w:keepLines/>
            </w:pPr>
          </w:p>
        </w:tc>
      </w:tr>
    </w:tbl>
    <w:p w14:paraId="058EC785" w14:textId="77777777" w:rsidR="001D7699" w:rsidRDefault="001D7699"/>
    <w:sectPr w:rsidR="001D7699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ED03F" w14:textId="77777777" w:rsidR="00A738FE" w:rsidRDefault="00A738FE">
      <w:r>
        <w:separator/>
      </w:r>
    </w:p>
  </w:endnote>
  <w:endnote w:type="continuationSeparator" w:id="0">
    <w:p w14:paraId="15BE5C77" w14:textId="77777777" w:rsidR="00A738FE" w:rsidRDefault="00A7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F32C" w14:textId="77777777" w:rsidR="00E8763C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562E23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97B6" w14:textId="77777777" w:rsidR="00A738FE" w:rsidRDefault="00A738FE">
      <w:r>
        <w:separator/>
      </w:r>
    </w:p>
  </w:footnote>
  <w:footnote w:type="continuationSeparator" w:id="0">
    <w:p w14:paraId="34F162D7" w14:textId="77777777" w:rsidR="00A738FE" w:rsidRDefault="00A73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55514"/>
    <w:multiLevelType w:val="hybridMultilevel"/>
    <w:tmpl w:val="AF1EC5FE"/>
    <w:lvl w:ilvl="0" w:tplc="54ACE3C0">
      <w:start w:val="1"/>
      <w:numFmt w:val="bullet"/>
      <w:lvlText w:val="●"/>
      <w:lvlJc w:val="left"/>
      <w:pPr>
        <w:ind w:left="720" w:hanging="360"/>
      </w:pPr>
    </w:lvl>
    <w:lvl w:ilvl="1" w:tplc="EF10C5FC">
      <w:start w:val="1"/>
      <w:numFmt w:val="bullet"/>
      <w:lvlText w:val="○"/>
      <w:lvlJc w:val="left"/>
      <w:pPr>
        <w:ind w:left="1440" w:hanging="360"/>
      </w:pPr>
    </w:lvl>
    <w:lvl w:ilvl="2" w:tplc="01EE742E">
      <w:start w:val="1"/>
      <w:numFmt w:val="bullet"/>
      <w:lvlText w:val="■"/>
      <w:lvlJc w:val="left"/>
      <w:pPr>
        <w:ind w:left="2160" w:hanging="360"/>
      </w:pPr>
    </w:lvl>
    <w:lvl w:ilvl="3" w:tplc="A944119A">
      <w:start w:val="1"/>
      <w:numFmt w:val="bullet"/>
      <w:lvlText w:val="●"/>
      <w:lvlJc w:val="left"/>
      <w:pPr>
        <w:ind w:left="2880" w:hanging="360"/>
      </w:pPr>
    </w:lvl>
    <w:lvl w:ilvl="4" w:tplc="BE06A688">
      <w:start w:val="1"/>
      <w:numFmt w:val="bullet"/>
      <w:lvlText w:val="○"/>
      <w:lvlJc w:val="left"/>
      <w:pPr>
        <w:ind w:left="3600" w:hanging="360"/>
      </w:pPr>
    </w:lvl>
    <w:lvl w:ilvl="5" w:tplc="4CB66FDC">
      <w:start w:val="1"/>
      <w:numFmt w:val="bullet"/>
      <w:lvlText w:val="■"/>
      <w:lvlJc w:val="left"/>
      <w:pPr>
        <w:ind w:left="4320" w:hanging="360"/>
      </w:pPr>
    </w:lvl>
    <w:lvl w:ilvl="6" w:tplc="E9FAB49A">
      <w:start w:val="1"/>
      <w:numFmt w:val="bullet"/>
      <w:lvlText w:val="●"/>
      <w:lvlJc w:val="left"/>
      <w:pPr>
        <w:ind w:left="5040" w:hanging="360"/>
      </w:pPr>
    </w:lvl>
    <w:lvl w:ilvl="7" w:tplc="0DB4084A">
      <w:start w:val="1"/>
      <w:numFmt w:val="bullet"/>
      <w:lvlText w:val="●"/>
      <w:lvlJc w:val="left"/>
      <w:pPr>
        <w:ind w:left="5760" w:hanging="360"/>
      </w:pPr>
    </w:lvl>
    <w:lvl w:ilvl="8" w:tplc="4CD6028E">
      <w:start w:val="1"/>
      <w:numFmt w:val="bullet"/>
      <w:lvlText w:val="●"/>
      <w:lvlJc w:val="left"/>
      <w:pPr>
        <w:ind w:left="6480" w:hanging="360"/>
      </w:pPr>
    </w:lvl>
  </w:abstractNum>
  <w:num w:numId="1" w16cid:durableId="20921235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3C"/>
    <w:rsid w:val="0000106E"/>
    <w:rsid w:val="00040D6E"/>
    <w:rsid w:val="000A775B"/>
    <w:rsid w:val="00134F51"/>
    <w:rsid w:val="00136D58"/>
    <w:rsid w:val="001D7699"/>
    <w:rsid w:val="002D4212"/>
    <w:rsid w:val="004A0554"/>
    <w:rsid w:val="005055D3"/>
    <w:rsid w:val="00542A9B"/>
    <w:rsid w:val="00562E23"/>
    <w:rsid w:val="0064317D"/>
    <w:rsid w:val="00730E72"/>
    <w:rsid w:val="008931BD"/>
    <w:rsid w:val="008A7E41"/>
    <w:rsid w:val="00A738FE"/>
    <w:rsid w:val="00BB3CB1"/>
    <w:rsid w:val="00C65776"/>
    <w:rsid w:val="00CF0145"/>
    <w:rsid w:val="00E8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2DA8"/>
  <w15:docId w15:val="{30FC6C5A-BF38-49A8-B8AB-A6332BE4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562E23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2E23"/>
  </w:style>
  <w:style w:type="paragraph" w:styleId="Podnoje">
    <w:name w:val="footer"/>
    <w:basedOn w:val="Normal"/>
    <w:link w:val="PodnojeChar"/>
    <w:uiPriority w:val="99"/>
    <w:unhideWhenUsed/>
    <w:rsid w:val="00562E23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2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3532</TotalTime>
  <Pages>1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13</cp:revision>
  <dcterms:created xsi:type="dcterms:W3CDTF">2026-10-12T13:33:00Z</dcterms:created>
  <dcterms:modified xsi:type="dcterms:W3CDTF">2026-10-26T07:12:00Z</dcterms:modified>
</cp:coreProperties>
</file>